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633AA8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16FEC8F9" wp14:editId="4770C123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НОВОВЕЛИЧКОВСКОГО </w:t>
      </w:r>
      <w:proofErr w:type="gramStart"/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ПОСЕЕНИЯ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3A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A8" w:rsidRPr="00633AA8" w:rsidRDefault="00633AA8" w:rsidP="00633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297B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</w:t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</w:t>
      </w:r>
      <w:r w:rsidR="007C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</w:t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>21/4</w:t>
      </w:r>
    </w:p>
    <w:p w:rsidR="00633AA8" w:rsidRPr="00633AA8" w:rsidRDefault="00633AA8" w:rsidP="00633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33AA8" w:rsidRDefault="00633AA8" w:rsidP="00242954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AA8" w:rsidRDefault="00633AA8" w:rsidP="00242954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540" w:rsidRDefault="00AD7540" w:rsidP="00242954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25 июня 2020 года № 62-16/4 «</w:t>
      </w:r>
      <w:r w:rsidR="00252902" w:rsidRPr="0025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тарифов на дополнительные услуги, оказываемые</w:t>
      </w:r>
    </w:p>
    <w:p w:rsidR="00252902" w:rsidRPr="00252902" w:rsidRDefault="00252902" w:rsidP="00242954">
      <w:pPr>
        <w:spacing w:after="0" w:line="240" w:lineRule="auto"/>
        <w:ind w:left="993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МУП ЖКХ Нововеличковское</w:t>
      </w:r>
      <w:r w:rsidR="00AD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2902" w:rsidRDefault="00252902" w:rsidP="0024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54" w:rsidRPr="00252902" w:rsidRDefault="00242954" w:rsidP="00242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02" w:rsidRPr="00252902" w:rsidRDefault="00252902" w:rsidP="001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Федеральным</w:t>
      </w:r>
      <w:r w:rsidR="00A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30.12.2004 № 210-ФЗ </w:t>
      </w:r>
      <w:r w:rsidRPr="0025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Динского района </w:t>
      </w:r>
      <w:proofErr w:type="gramStart"/>
      <w:r w:rsidRPr="00252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5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52902" w:rsidRPr="00252902" w:rsidRDefault="00252902" w:rsidP="0016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1. </w:t>
      </w:r>
      <w:r w:rsidR="00AD7540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</w:t>
      </w:r>
      <w:r w:rsidR="00A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D7540" w:rsidRPr="00AD7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Нововеличковского сельского поселения Динского района от 25 июня 2020 года № 62-16/4 «Об установлении тарифов на дополнительные услуги, оказываемые МУП ЖКХ Нововеличковское»</w:t>
      </w:r>
      <w:r w:rsidR="00AD7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приложение к решению в новой редакции (прилагается).</w:t>
      </w:r>
    </w:p>
    <w:p w:rsidR="00252902" w:rsidRPr="00252902" w:rsidRDefault="00AD7540" w:rsidP="00167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</w:t>
      </w:r>
      <w:r w:rsidR="00252902" w:rsidRPr="002529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</w:t>
      </w:r>
      <w:proofErr w:type="gramStart"/>
      <w:r w:rsidR="00252902" w:rsidRPr="002529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Контроль за</w:t>
      </w:r>
      <w:proofErr w:type="gramEnd"/>
      <w:r w:rsidR="00252902" w:rsidRPr="002529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(Журиков).</w:t>
      </w:r>
    </w:p>
    <w:p w:rsidR="00252902" w:rsidRPr="00252902" w:rsidRDefault="00AD7540" w:rsidP="00167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</w:t>
      </w:r>
      <w:r w:rsidR="00252902" w:rsidRPr="002529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</w:t>
      </w:r>
      <w:r w:rsidR="00252902" w:rsidRPr="002529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решение вступает в силу после его официального опублик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ования и распространяется на правоотношения, возникшие с 02 июля 2020 года.</w:t>
      </w:r>
    </w:p>
    <w:p w:rsidR="00252902" w:rsidRPr="00252902" w:rsidRDefault="00252902" w:rsidP="001678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252902" w:rsidRPr="00252902" w:rsidRDefault="00252902" w:rsidP="00242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2" w:rsidRPr="00252902" w:rsidRDefault="00252902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252902" w:rsidRPr="00252902" w:rsidRDefault="00252902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</w:p>
    <w:p w:rsidR="00252902" w:rsidRPr="00252902" w:rsidRDefault="00252902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                                                                                   В.А.</w:t>
      </w:r>
      <w:r w:rsidR="00A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Габлая</w:t>
      </w:r>
      <w:proofErr w:type="spellEnd"/>
    </w:p>
    <w:p w:rsidR="00252902" w:rsidRPr="00252902" w:rsidRDefault="00252902" w:rsidP="002429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540" w:rsidRDefault="00252902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902" w:rsidRPr="00252902" w:rsidRDefault="00252902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</w:p>
    <w:p w:rsidR="00252902" w:rsidRDefault="00252902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 района                                                                                   Г.М.</w:t>
      </w:r>
      <w:r w:rsidR="00AD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</w:t>
      </w:r>
      <w:proofErr w:type="spellEnd"/>
    </w:p>
    <w:p w:rsidR="00C52F1C" w:rsidRDefault="00C52F1C" w:rsidP="00242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F0A" w:rsidRDefault="00332F0A" w:rsidP="002429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2F0A" w:rsidRDefault="00332F0A" w:rsidP="002429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540" w:rsidRPr="00252902" w:rsidRDefault="00AD7540" w:rsidP="002429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</w:t>
      </w:r>
    </w:p>
    <w:p w:rsidR="00AD7540" w:rsidRPr="00252902" w:rsidRDefault="00AD7540" w:rsidP="002429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решением Совета</w:t>
      </w:r>
    </w:p>
    <w:p w:rsidR="00AD7540" w:rsidRPr="00252902" w:rsidRDefault="00AD7540" w:rsidP="00332F0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Нововеличковского</w:t>
      </w:r>
      <w:r w:rsidR="00332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Pr="0025290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поселения Динского района</w:t>
      </w:r>
    </w:p>
    <w:p w:rsidR="00AD7540" w:rsidRPr="00252902" w:rsidRDefault="00332F0A" w:rsidP="00332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</w:t>
      </w:r>
      <w:r w:rsidR="00AD7540" w:rsidRPr="0025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01510">
        <w:rPr>
          <w:rFonts w:ascii="Times New Roman" w:eastAsia="Times New Roman" w:hAnsi="Times New Roman" w:cs="Times New Roman"/>
          <w:sz w:val="28"/>
          <w:szCs w:val="24"/>
          <w:lang w:eastAsia="ru-RU"/>
        </w:rPr>
        <w:t>21.09.2020</w:t>
      </w:r>
      <w:r w:rsidR="00AD7540" w:rsidRPr="002529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80-21/4</w:t>
      </w:r>
    </w:p>
    <w:p w:rsidR="00252902" w:rsidRPr="00252902" w:rsidRDefault="00252902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902" w:rsidRPr="00252902" w:rsidRDefault="00AD7540" w:rsidP="002429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52902" w:rsidRPr="00252902" w:rsidRDefault="00252902" w:rsidP="002429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02" w:rsidRPr="00252902" w:rsidRDefault="00252902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дополнительных услуг и тарифов, </w:t>
      </w:r>
    </w:p>
    <w:p w:rsidR="00252902" w:rsidRPr="00252902" w:rsidRDefault="00252902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оказываемых МУП ЖКХ Нововеличковское*</w:t>
      </w:r>
    </w:p>
    <w:p w:rsidR="00A05FB1" w:rsidRPr="00960897" w:rsidRDefault="00A05FB1" w:rsidP="0024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1"/>
        <w:tblpPr w:leftFromText="180" w:rightFromText="180" w:vertAnchor="text" w:horzAnchor="page" w:tblpX="1732" w:tblpY="3"/>
        <w:tblW w:w="9519" w:type="dxa"/>
        <w:tblLayout w:type="fixed"/>
        <w:tblLook w:val="04A0" w:firstRow="1" w:lastRow="0" w:firstColumn="1" w:lastColumn="0" w:noHBand="0" w:noVBand="1"/>
      </w:tblPr>
      <w:tblGrid>
        <w:gridCol w:w="891"/>
        <w:gridCol w:w="4843"/>
        <w:gridCol w:w="1712"/>
        <w:gridCol w:w="2073"/>
      </w:tblGrid>
      <w:tr w:rsidR="00960897" w:rsidRPr="00960897" w:rsidTr="006B07AF">
        <w:trPr>
          <w:trHeight w:val="411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="006E7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</w:tr>
      <w:tr w:rsidR="00960897" w:rsidRPr="00960897" w:rsidTr="006B07AF">
        <w:trPr>
          <w:trHeight w:val="413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Покос травы трактором </w:t>
            </w:r>
            <w:proofErr w:type="spellStart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82.1 (от 10 соток)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100м2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960897" w:rsidRPr="00960897" w:rsidTr="006B07AF">
        <w:trPr>
          <w:trHeight w:val="313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Покос травы </w:t>
            </w:r>
            <w:proofErr w:type="spellStart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бензотриммером</w:t>
            </w:r>
            <w:proofErr w:type="spellEnd"/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100м2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960897" w:rsidRPr="00960897" w:rsidTr="006B07AF">
        <w:trPr>
          <w:trHeight w:val="307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Вспашка (Трактор МТЗ-82)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100м2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960897" w:rsidRPr="00960897" w:rsidTr="006B07AF">
        <w:trPr>
          <w:trHeight w:val="311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Земляные работы (Экскаватор ЭО 2202)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1 230,00</w:t>
            </w:r>
          </w:p>
        </w:tc>
      </w:tr>
      <w:tr w:rsidR="00960897" w:rsidRPr="00960897" w:rsidTr="006B07AF">
        <w:trPr>
          <w:trHeight w:val="316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Очистка от снега (Трактор МТЗ-82)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611,00</w:t>
            </w:r>
          </w:p>
        </w:tc>
      </w:tr>
      <w:tr w:rsidR="00960897" w:rsidRPr="00960897" w:rsidTr="006B07AF">
        <w:trPr>
          <w:trHeight w:val="300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Планировка грунта (Экскаватор ЭО 2202)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1 230,00</w:t>
            </w:r>
          </w:p>
        </w:tc>
      </w:tr>
      <w:tr w:rsidR="00960897" w:rsidRPr="00960897" w:rsidTr="006B07AF">
        <w:trPr>
          <w:trHeight w:val="516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(замена) приборов учета воды (работы, без материала)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992,00</w:t>
            </w:r>
          </w:p>
        </w:tc>
      </w:tr>
      <w:tr w:rsidR="00960897" w:rsidRPr="00960897" w:rsidTr="006B07AF">
        <w:trPr>
          <w:trHeight w:val="516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Установка кранов, </w:t>
            </w:r>
            <w:proofErr w:type="spellStart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вентелей</w:t>
            </w:r>
            <w:proofErr w:type="spellEnd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, задвижек (работы, без материала)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1400,00</w:t>
            </w:r>
          </w:p>
        </w:tc>
      </w:tr>
      <w:tr w:rsidR="00960897" w:rsidRPr="00960897" w:rsidTr="006B07AF">
        <w:trPr>
          <w:trHeight w:val="402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Спил деревьев бензопилой (на территории домовладений)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960897" w:rsidRPr="00960897" w:rsidTr="006B07AF">
        <w:trPr>
          <w:trHeight w:val="361"/>
        </w:trPr>
        <w:tc>
          <w:tcPr>
            <w:tcW w:w="891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Корчевка пней (экскаватор ЭО 2202)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1 350,00</w:t>
            </w:r>
          </w:p>
        </w:tc>
      </w:tr>
      <w:tr w:rsidR="00960897" w:rsidRPr="00960897" w:rsidTr="006B07AF">
        <w:trPr>
          <w:trHeight w:val="413"/>
        </w:trPr>
        <w:tc>
          <w:tcPr>
            <w:tcW w:w="891" w:type="dxa"/>
          </w:tcPr>
          <w:p w:rsidR="00960897" w:rsidRPr="00960897" w:rsidRDefault="002D3BB4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Транспортные услуги трактора МТЗ 82.1 с телегой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960897" w:rsidRPr="00960897" w:rsidTr="006B07AF">
        <w:trPr>
          <w:trHeight w:val="402"/>
        </w:trPr>
        <w:tc>
          <w:tcPr>
            <w:tcW w:w="891" w:type="dxa"/>
          </w:tcPr>
          <w:p w:rsidR="00960897" w:rsidRPr="00960897" w:rsidRDefault="002D3BB4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Разбрасывание удобрений на полях установкой МВУ04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100м2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611,00</w:t>
            </w:r>
          </w:p>
        </w:tc>
      </w:tr>
      <w:tr w:rsidR="00A05FB1" w:rsidRPr="00960897" w:rsidTr="006B07AF">
        <w:trPr>
          <w:trHeight w:val="402"/>
        </w:trPr>
        <w:tc>
          <w:tcPr>
            <w:tcW w:w="891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3" w:type="dxa"/>
          </w:tcPr>
          <w:p w:rsidR="00A05FB1" w:rsidRPr="00960897" w:rsidRDefault="00A05FB1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ГАЗ 270500</w:t>
            </w:r>
          </w:p>
        </w:tc>
        <w:tc>
          <w:tcPr>
            <w:tcW w:w="1712" w:type="dxa"/>
          </w:tcPr>
          <w:p w:rsidR="00A05FB1" w:rsidRPr="00960897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A05FB1" w:rsidRPr="00960897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792,27</w:t>
            </w:r>
          </w:p>
        </w:tc>
      </w:tr>
      <w:tr w:rsidR="00A05FB1" w:rsidRPr="00960897" w:rsidTr="006B07AF">
        <w:trPr>
          <w:trHeight w:val="402"/>
        </w:trPr>
        <w:tc>
          <w:tcPr>
            <w:tcW w:w="891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3" w:type="dxa"/>
          </w:tcPr>
          <w:p w:rsidR="00A05FB1" w:rsidRDefault="00A05FB1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ВАЗ 21099</w:t>
            </w:r>
          </w:p>
        </w:tc>
        <w:tc>
          <w:tcPr>
            <w:tcW w:w="1712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A05FB1" w:rsidRPr="00960897" w:rsidTr="006B07AF">
        <w:trPr>
          <w:trHeight w:val="402"/>
        </w:trPr>
        <w:tc>
          <w:tcPr>
            <w:tcW w:w="891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3" w:type="dxa"/>
          </w:tcPr>
          <w:p w:rsidR="00A05FB1" w:rsidRDefault="00A05FB1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Эксплуатация трактора Т-25 (бочка)</w:t>
            </w:r>
          </w:p>
        </w:tc>
        <w:tc>
          <w:tcPr>
            <w:tcW w:w="1712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A05FB1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514,85</w:t>
            </w:r>
          </w:p>
        </w:tc>
      </w:tr>
      <w:tr w:rsidR="00960897" w:rsidRPr="00960897" w:rsidTr="006B07AF">
        <w:trPr>
          <w:trHeight w:val="413"/>
        </w:trPr>
        <w:tc>
          <w:tcPr>
            <w:tcW w:w="891" w:type="dxa"/>
          </w:tcPr>
          <w:p w:rsidR="00960897" w:rsidRPr="00960897" w:rsidRDefault="002D3BB4" w:rsidP="00A05F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05FB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3" w:type="dxa"/>
          </w:tcPr>
          <w:p w:rsidR="00960897" w:rsidRPr="00960897" w:rsidRDefault="007C297B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электрогазасварщика</w:t>
            </w:r>
            <w:proofErr w:type="spellEnd"/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850,45</w:t>
            </w:r>
          </w:p>
        </w:tc>
      </w:tr>
      <w:tr w:rsidR="00960897" w:rsidRPr="00960897" w:rsidTr="006B07AF">
        <w:trPr>
          <w:trHeight w:val="343"/>
        </w:trPr>
        <w:tc>
          <w:tcPr>
            <w:tcW w:w="891" w:type="dxa"/>
          </w:tcPr>
          <w:p w:rsidR="00960897" w:rsidRPr="00960897" w:rsidRDefault="00960897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05FB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Вызов специалиста для определения объема работ (составления сметы) по прокладке водопровода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2072" w:type="dxa"/>
          </w:tcPr>
          <w:p w:rsidR="00960897" w:rsidRPr="00960897" w:rsidRDefault="00A05FB1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815,85</w:t>
            </w:r>
          </w:p>
        </w:tc>
      </w:tr>
      <w:tr w:rsidR="00F53420" w:rsidRPr="00960897" w:rsidTr="006B07AF">
        <w:trPr>
          <w:trHeight w:val="343"/>
        </w:trPr>
        <w:tc>
          <w:tcPr>
            <w:tcW w:w="891" w:type="dxa"/>
          </w:tcPr>
          <w:p w:rsidR="00F53420" w:rsidRPr="00960897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3" w:type="dxa"/>
          </w:tcPr>
          <w:p w:rsidR="00F53420" w:rsidRPr="00960897" w:rsidRDefault="00F53420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Услуги слесаря АВР</w:t>
            </w:r>
          </w:p>
        </w:tc>
        <w:tc>
          <w:tcPr>
            <w:tcW w:w="1712" w:type="dxa"/>
          </w:tcPr>
          <w:p w:rsidR="00F53420" w:rsidRPr="00960897" w:rsidRDefault="00F53420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72" w:type="dxa"/>
          </w:tcPr>
          <w:p w:rsidR="00F53420" w:rsidRDefault="00F53420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805,43</w:t>
            </w:r>
          </w:p>
        </w:tc>
      </w:tr>
      <w:tr w:rsidR="00F53420" w:rsidRPr="00960897" w:rsidTr="006B07AF">
        <w:trPr>
          <w:trHeight w:val="343"/>
        </w:trPr>
        <w:tc>
          <w:tcPr>
            <w:tcW w:w="891" w:type="dxa"/>
          </w:tcPr>
          <w:p w:rsidR="00F53420" w:rsidRPr="00960897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3" w:type="dxa"/>
          </w:tcPr>
          <w:p w:rsidR="00F53420" w:rsidRDefault="00F53420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Услуги разнорабочего</w:t>
            </w:r>
          </w:p>
        </w:tc>
        <w:tc>
          <w:tcPr>
            <w:tcW w:w="1712" w:type="dxa"/>
          </w:tcPr>
          <w:p w:rsidR="00F53420" w:rsidRDefault="00F53420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072" w:type="dxa"/>
          </w:tcPr>
          <w:p w:rsidR="00F53420" w:rsidRDefault="00F53420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558,53</w:t>
            </w:r>
          </w:p>
        </w:tc>
      </w:tr>
      <w:tr w:rsidR="00960897" w:rsidRPr="00960897" w:rsidTr="006B07AF">
        <w:trPr>
          <w:trHeight w:val="343"/>
        </w:trPr>
        <w:tc>
          <w:tcPr>
            <w:tcW w:w="891" w:type="dxa"/>
          </w:tcPr>
          <w:p w:rsidR="00960897" w:rsidRPr="00960897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Вызов контролера (</w:t>
            </w:r>
            <w:proofErr w:type="gramStart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  <w:tc>
          <w:tcPr>
            <w:tcW w:w="2072" w:type="dxa"/>
          </w:tcPr>
          <w:p w:rsidR="00960897" w:rsidRPr="00960897" w:rsidRDefault="00960897" w:rsidP="0024295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960897" w:rsidRPr="00960897" w:rsidTr="006B07AF">
        <w:trPr>
          <w:trHeight w:val="615"/>
        </w:trPr>
        <w:tc>
          <w:tcPr>
            <w:tcW w:w="891" w:type="dxa"/>
          </w:tcPr>
          <w:p w:rsidR="00960897" w:rsidRPr="00960897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прокладке водопроводной трубы</w:t>
            </w:r>
          </w:p>
        </w:tc>
        <w:tc>
          <w:tcPr>
            <w:tcW w:w="3785" w:type="dxa"/>
            <w:gridSpan w:val="2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Расчет производится в индивидуальном порядке согласно калькуляции</w:t>
            </w:r>
          </w:p>
        </w:tc>
      </w:tr>
      <w:tr w:rsidR="00960897" w:rsidRPr="00960897" w:rsidTr="006B07AF">
        <w:trPr>
          <w:trHeight w:val="604"/>
        </w:trPr>
        <w:tc>
          <w:tcPr>
            <w:tcW w:w="891" w:type="dxa"/>
          </w:tcPr>
          <w:p w:rsidR="00960897" w:rsidRPr="00960897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43" w:type="dxa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 прокладке водопроводной трубы (с проколом)</w:t>
            </w:r>
          </w:p>
        </w:tc>
        <w:tc>
          <w:tcPr>
            <w:tcW w:w="3785" w:type="dxa"/>
            <w:gridSpan w:val="2"/>
          </w:tcPr>
          <w:p w:rsidR="00960897" w:rsidRPr="00960897" w:rsidRDefault="00960897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eastAsia="Times New Roman" w:cs="Times New Roman"/>
                <w:sz w:val="24"/>
                <w:szCs w:val="24"/>
                <w:lang w:eastAsia="ru-RU"/>
              </w:rPr>
              <w:t>Расчет производится в индивидуальном порядке согласно калькуляции</w:t>
            </w:r>
          </w:p>
        </w:tc>
      </w:tr>
      <w:tr w:rsidR="00A05FB1" w:rsidRPr="00960897" w:rsidTr="006B07AF">
        <w:trPr>
          <w:trHeight w:val="604"/>
        </w:trPr>
        <w:tc>
          <w:tcPr>
            <w:tcW w:w="891" w:type="dxa"/>
          </w:tcPr>
          <w:p w:rsidR="00A05FB1" w:rsidRPr="00960897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43" w:type="dxa"/>
          </w:tcPr>
          <w:p w:rsidR="00A05FB1" w:rsidRPr="00A05FB1" w:rsidRDefault="00A05FB1" w:rsidP="0024295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05FB1">
              <w:rPr>
                <w:rFonts w:eastAsia="Calibri" w:cs="Times New Roman"/>
                <w:sz w:val="24"/>
                <w:szCs w:val="24"/>
              </w:rPr>
              <w:t>Формирование и выдача справок, выписок из лицевых счетов</w:t>
            </w:r>
          </w:p>
        </w:tc>
        <w:tc>
          <w:tcPr>
            <w:tcW w:w="3785" w:type="dxa"/>
            <w:gridSpan w:val="2"/>
          </w:tcPr>
          <w:p w:rsidR="00A05FB1" w:rsidRDefault="00A05FB1" w:rsidP="00A05F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05FB1" w:rsidRPr="00960897" w:rsidRDefault="00A05FB1" w:rsidP="00A05F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42,18</w:t>
            </w:r>
          </w:p>
        </w:tc>
      </w:tr>
      <w:tr w:rsidR="00A05FB1" w:rsidRPr="00960897" w:rsidTr="006B07AF">
        <w:trPr>
          <w:trHeight w:val="604"/>
        </w:trPr>
        <w:tc>
          <w:tcPr>
            <w:tcW w:w="891" w:type="dxa"/>
          </w:tcPr>
          <w:p w:rsidR="00A05FB1" w:rsidRDefault="00F53420" w:rsidP="002D3B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43" w:type="dxa"/>
          </w:tcPr>
          <w:p w:rsidR="00A05FB1" w:rsidRPr="00A05FB1" w:rsidRDefault="00A05FB1" w:rsidP="00242954">
            <w:pPr>
              <w:rPr>
                <w:rFonts w:eastAsia="Calibri" w:cs="Times New Roman"/>
                <w:sz w:val="24"/>
                <w:szCs w:val="24"/>
              </w:rPr>
            </w:pPr>
            <w:r w:rsidRPr="00A05FB1">
              <w:rPr>
                <w:rFonts w:eastAsia="Calibri" w:cs="Times New Roman"/>
                <w:sz w:val="24"/>
                <w:szCs w:val="24"/>
              </w:rPr>
              <w:t>Подготовка и выдача технических условий на подключение</w:t>
            </w:r>
          </w:p>
        </w:tc>
        <w:tc>
          <w:tcPr>
            <w:tcW w:w="3785" w:type="dxa"/>
            <w:gridSpan w:val="2"/>
          </w:tcPr>
          <w:p w:rsidR="00A05FB1" w:rsidRDefault="00A05FB1" w:rsidP="00A05F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05FB1" w:rsidRDefault="00A05FB1" w:rsidP="00A05FB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168,23</w:t>
            </w:r>
          </w:p>
        </w:tc>
      </w:tr>
    </w:tbl>
    <w:p w:rsidR="00960897" w:rsidRPr="00960897" w:rsidRDefault="00960897" w:rsidP="00C1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97">
        <w:rPr>
          <w:rFonts w:ascii="Times New Roman" w:eastAsia="Times New Roman" w:hAnsi="Times New Roman" w:cs="Times New Roman"/>
          <w:sz w:val="28"/>
          <w:szCs w:val="28"/>
          <w:lang w:eastAsia="ru-RU"/>
        </w:rPr>
        <w:t>*стоимость услуги может меняться в зависимости от объема, сложности, затраченного времени на услуги (работы) и рассчитывается на основании  калькуляции себестоимости</w:t>
      </w:r>
    </w:p>
    <w:p w:rsidR="00960897" w:rsidRPr="00960897" w:rsidRDefault="00960897" w:rsidP="00242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897" w:rsidRPr="00242954" w:rsidRDefault="00960897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Калькуляция себестоимости услуг (работ)</w:t>
      </w:r>
    </w:p>
    <w:p w:rsidR="00242954" w:rsidRPr="00960897" w:rsidRDefault="00242954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Эксплуатация трактора </w:t>
      </w:r>
      <w:proofErr w:type="spellStart"/>
      <w:r w:rsidRPr="0096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Беларус</w:t>
      </w:r>
      <w:proofErr w:type="spellEnd"/>
      <w:r w:rsidRPr="0096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82.1, час</w:t>
      </w:r>
    </w:p>
    <w:tbl>
      <w:tblPr>
        <w:tblW w:w="9751" w:type="dxa"/>
        <w:tblInd w:w="-176" w:type="dxa"/>
        <w:tblLook w:val="04A0" w:firstRow="1" w:lastRow="0" w:firstColumn="1" w:lastColumn="0" w:noHBand="0" w:noVBand="1"/>
      </w:tblPr>
      <w:tblGrid>
        <w:gridCol w:w="1055"/>
        <w:gridCol w:w="4297"/>
        <w:gridCol w:w="1297"/>
        <w:gridCol w:w="1372"/>
        <w:gridCol w:w="1730"/>
      </w:tblGrid>
      <w:tr w:rsidR="00242954" w:rsidRPr="00960897" w:rsidTr="006B07AF">
        <w:trPr>
          <w:trHeight w:val="804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Расчет, мес.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proofErr w:type="gramStart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 тракториста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17 156,00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Отчисление </w:t>
            </w:r>
            <w:proofErr w:type="gramStart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31,55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292,50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прямых затрат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430,38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193,80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624,18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93,63</w:t>
            </w:r>
          </w:p>
        </w:tc>
      </w:tr>
      <w:tr w:rsidR="00960897" w:rsidRPr="00960897" w:rsidTr="006B07AF">
        <w:trPr>
          <w:trHeight w:val="310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УСН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</w:tr>
      <w:tr w:rsidR="00960897" w:rsidRPr="00960897" w:rsidTr="006B07AF">
        <w:trPr>
          <w:trHeight w:val="310"/>
        </w:trPr>
        <w:tc>
          <w:tcPr>
            <w:tcW w:w="5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897" w:rsidRPr="00960897" w:rsidRDefault="00960897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724,98</w:t>
            </w:r>
          </w:p>
        </w:tc>
      </w:tr>
    </w:tbl>
    <w:p w:rsidR="00242954" w:rsidRDefault="00242954" w:rsidP="00242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Эксплуатация трактора МТЗ-82, час</w:t>
      </w:r>
    </w:p>
    <w:tbl>
      <w:tblPr>
        <w:tblW w:w="9749" w:type="dxa"/>
        <w:tblInd w:w="-176" w:type="dxa"/>
        <w:tblLook w:val="04A0" w:firstRow="1" w:lastRow="0" w:firstColumn="1" w:lastColumn="0" w:noHBand="0" w:noVBand="1"/>
      </w:tblPr>
      <w:tblGrid>
        <w:gridCol w:w="1055"/>
        <w:gridCol w:w="4297"/>
        <w:gridCol w:w="1296"/>
        <w:gridCol w:w="1372"/>
        <w:gridCol w:w="1729"/>
      </w:tblGrid>
      <w:tr w:rsidR="00752C0C" w:rsidRPr="00960897" w:rsidTr="00B77869">
        <w:trPr>
          <w:trHeight w:val="682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2C0C" w:rsidRPr="00960897" w:rsidRDefault="00752C0C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52C0C" w:rsidRPr="00960897" w:rsidRDefault="00752C0C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2C0C" w:rsidRPr="00960897" w:rsidRDefault="00752C0C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2C0C" w:rsidRPr="00960897" w:rsidRDefault="00752C0C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Расчет, мес.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2C0C" w:rsidRPr="00960897" w:rsidRDefault="00752C0C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proofErr w:type="gramStart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2C0C" w:rsidRPr="00960897" w:rsidRDefault="00752C0C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 тракториста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17 156,00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104,48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Отчисление </w:t>
            </w:r>
            <w:proofErr w:type="gramStart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31,55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2 819,46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прямых затрат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362,86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163,40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526,26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78,94</w:t>
            </w:r>
          </w:p>
        </w:tc>
      </w:tr>
      <w:tr w:rsidR="00242954" w:rsidRPr="00960897" w:rsidTr="00B77869">
        <w:trPr>
          <w:trHeight w:val="263"/>
        </w:trPr>
        <w:tc>
          <w:tcPr>
            <w:tcW w:w="10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УСН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</w:tr>
      <w:tr w:rsidR="00242954" w:rsidRPr="00960897" w:rsidTr="00B77869">
        <w:trPr>
          <w:trHeight w:val="263"/>
        </w:trPr>
        <w:tc>
          <w:tcPr>
            <w:tcW w:w="5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954" w:rsidRPr="00960897" w:rsidRDefault="00242954" w:rsidP="00242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611,25</w:t>
            </w:r>
          </w:p>
        </w:tc>
      </w:tr>
    </w:tbl>
    <w:p w:rsidR="003D763D" w:rsidRPr="003D763D" w:rsidRDefault="0016781D" w:rsidP="003D763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3D763D" w:rsidRPr="003D7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ксплуатация экскаватора ЭО-2202</w:t>
      </w:r>
    </w:p>
    <w:tbl>
      <w:tblPr>
        <w:tblW w:w="9805" w:type="dxa"/>
        <w:tblInd w:w="-176" w:type="dxa"/>
        <w:tblLook w:val="04A0" w:firstRow="1" w:lastRow="0" w:firstColumn="1" w:lastColumn="0" w:noHBand="0" w:noVBand="1"/>
      </w:tblPr>
      <w:tblGrid>
        <w:gridCol w:w="1015"/>
        <w:gridCol w:w="4133"/>
        <w:gridCol w:w="1248"/>
        <w:gridCol w:w="1349"/>
        <w:gridCol w:w="2060"/>
      </w:tblGrid>
      <w:tr w:rsidR="001E27A4" w:rsidRPr="003D763D" w:rsidTr="00B77869">
        <w:trPr>
          <w:trHeight w:val="677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Расчет, мес.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proofErr w:type="gramStart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27A4" w:rsidRPr="003D763D" w:rsidRDefault="001E27A4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тракториста ЭО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20 751,00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126,38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Отчисление </w:t>
            </w:r>
            <w:proofErr w:type="gramStart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38,17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337,50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297,83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прямых затрат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801,44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360,89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1162,32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174,35</w:t>
            </w:r>
          </w:p>
        </w:tc>
      </w:tr>
      <w:tr w:rsidR="003D763D" w:rsidRPr="003D763D" w:rsidTr="00B77869">
        <w:trPr>
          <w:trHeight w:val="261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УСН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</w:tr>
      <w:tr w:rsidR="003D763D" w:rsidRPr="003D763D" w:rsidTr="00B77869">
        <w:trPr>
          <w:trHeight w:val="261"/>
        </w:trPr>
        <w:tc>
          <w:tcPr>
            <w:tcW w:w="5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63D" w:rsidRPr="003D763D" w:rsidRDefault="003D763D" w:rsidP="003D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D763D" w:rsidRPr="003D763D" w:rsidRDefault="003D763D" w:rsidP="003D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1350,04</w:t>
            </w:r>
          </w:p>
        </w:tc>
      </w:tr>
    </w:tbl>
    <w:p w:rsidR="002D3BB4" w:rsidRPr="00252902" w:rsidRDefault="002D3BB4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Эксплуатация ГАЗ 270500, час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4252"/>
        <w:gridCol w:w="1276"/>
        <w:gridCol w:w="1418"/>
        <w:gridCol w:w="1842"/>
      </w:tblGrid>
      <w:tr w:rsidR="002D3BB4" w:rsidRPr="004E2F5E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час</w:t>
            </w:r>
          </w:p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ФОТ водитель легкового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17832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Затраты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366,6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Страховой полис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3504,36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1,77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510,27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166,00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676,27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D3BB4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792,27</w:t>
            </w:r>
          </w:p>
        </w:tc>
      </w:tr>
    </w:tbl>
    <w:p w:rsidR="002D3BB4" w:rsidRPr="00252902" w:rsidRDefault="002D3BB4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Эксплуатация ВАЗ 21099, час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134"/>
        <w:gridCol w:w="1842"/>
      </w:tblGrid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7172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Расчет, мес.</w:t>
            </w:r>
          </w:p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proofErr w:type="gramStart"/>
            <w:r w:rsidRPr="00A71724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71724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724">
              <w:rPr>
                <w:rFonts w:ascii="Times New Roman" w:hAnsi="Times New Roman"/>
                <w:b/>
                <w:sz w:val="24"/>
                <w:szCs w:val="24"/>
              </w:rPr>
              <w:t>Сумма, руб./ час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ФОТ водитель легкового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17832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Затраты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Страховой полис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331,69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439,69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515,7</w:t>
            </w:r>
          </w:p>
        </w:tc>
      </w:tr>
    </w:tbl>
    <w:p w:rsidR="002D3BB4" w:rsidRPr="00252902" w:rsidRDefault="002D3BB4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Эксплуатация трактора Т-25 (бочка)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417"/>
        <w:gridCol w:w="1559"/>
      </w:tblGrid>
      <w:tr w:rsidR="002D3BB4" w:rsidRPr="004E2F5E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4E2F5E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ФОТ тракториста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17953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108,87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Затраты 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Страховой полис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1566,26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330,85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438,85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D3BB4" w:rsidRPr="00A71724" w:rsidTr="00B778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B4" w:rsidRPr="00A71724" w:rsidRDefault="002D3BB4" w:rsidP="004F6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514,85</w:t>
            </w:r>
          </w:p>
        </w:tc>
      </w:tr>
    </w:tbl>
    <w:p w:rsidR="000C47A5" w:rsidRPr="000C47A5" w:rsidRDefault="000C47A5" w:rsidP="002D3B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Покос сорняков </w:t>
      </w:r>
      <w:proofErr w:type="spellStart"/>
      <w:r w:rsidRPr="000C4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бензотримером</w:t>
      </w:r>
      <w:proofErr w:type="spellEnd"/>
      <w:r w:rsidRPr="000C4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час</w:t>
      </w:r>
    </w:p>
    <w:tbl>
      <w:tblPr>
        <w:tblW w:w="9738" w:type="dxa"/>
        <w:tblInd w:w="-176" w:type="dxa"/>
        <w:tblLook w:val="04A0" w:firstRow="1" w:lastRow="0" w:firstColumn="1" w:lastColumn="0" w:noHBand="0" w:noVBand="1"/>
      </w:tblPr>
      <w:tblGrid>
        <w:gridCol w:w="1046"/>
        <w:gridCol w:w="4550"/>
        <w:gridCol w:w="1285"/>
        <w:gridCol w:w="1428"/>
        <w:gridCol w:w="1429"/>
      </w:tblGrid>
      <w:tr w:rsidR="004E2F5E" w:rsidRPr="000C47A5" w:rsidTr="006B07AF">
        <w:trPr>
          <w:trHeight w:val="746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F5E" w:rsidRPr="000C47A5" w:rsidRDefault="004E2F5E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E2F5E" w:rsidRPr="000C47A5" w:rsidRDefault="004E2F5E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F5E" w:rsidRPr="000C47A5" w:rsidRDefault="004E2F5E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F5E" w:rsidRPr="000C47A5" w:rsidRDefault="004E2F5E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Расчет, мес.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F5E" w:rsidRPr="000C47A5" w:rsidRDefault="004E2F5E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Расчет, час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2F5E" w:rsidRPr="000C47A5" w:rsidRDefault="004E2F5E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 </w:t>
            </w:r>
            <w:proofErr w:type="spellStart"/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разноробочий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11 356,00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69,16</w:t>
            </w:r>
          </w:p>
        </w:tc>
      </w:tr>
      <w:tr w:rsidR="000C47A5" w:rsidRPr="000C47A5" w:rsidTr="006B07AF">
        <w:trPr>
          <w:trHeight w:val="351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Отчисление </w:t>
            </w:r>
            <w:proofErr w:type="gramStart"/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20,89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ГСМ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прямых затрат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459,25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затраты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206,80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666,04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0C47A5" w:rsidRPr="000C47A5" w:rsidTr="006B07AF">
        <w:trPr>
          <w:trHeight w:val="288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УСН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15,00%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</w:tr>
      <w:tr w:rsidR="000C47A5" w:rsidRPr="000C47A5" w:rsidTr="006B07AF">
        <w:trPr>
          <w:trHeight w:val="288"/>
        </w:trPr>
        <w:tc>
          <w:tcPr>
            <w:tcW w:w="5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47A5" w:rsidRPr="000C47A5" w:rsidRDefault="000C47A5" w:rsidP="006B0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765,95</w:t>
            </w:r>
          </w:p>
        </w:tc>
      </w:tr>
    </w:tbl>
    <w:p w:rsidR="00252902" w:rsidRPr="003D763D" w:rsidRDefault="00252902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63D">
        <w:rPr>
          <w:rFonts w:ascii="Times New Roman" w:eastAsia="Calibri" w:hAnsi="Times New Roman" w:cs="Times New Roman"/>
          <w:b/>
          <w:sz w:val="28"/>
          <w:szCs w:val="28"/>
        </w:rPr>
        <w:t>Услуги разнорабочего, час</w:t>
      </w:r>
    </w:p>
    <w:tbl>
      <w:tblPr>
        <w:tblStyle w:val="1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559"/>
        <w:gridCol w:w="1417"/>
      </w:tblGrid>
      <w:tr w:rsidR="00252902" w:rsidRPr="004E2F5E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ФОТ разнорабочего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12810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77,68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Доставка рабочего 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515,7*0,5 (часа)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257,85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358,53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475,53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</w:tr>
      <w:tr w:rsidR="00252902" w:rsidRPr="00252902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558,53</w:t>
            </w:r>
          </w:p>
        </w:tc>
      </w:tr>
    </w:tbl>
    <w:p w:rsidR="00252902" w:rsidRPr="00252902" w:rsidRDefault="00252902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Услуги слесаря АВР, час</w:t>
      </w:r>
    </w:p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559"/>
        <w:gridCol w:w="1417"/>
      </w:tblGrid>
      <w:tr w:rsidR="00252902" w:rsidRPr="004E2F5E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ФОТ слесаря АВР 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94,29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Доставка  слесаря  ГАЗ 270500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792,27*0,5 (часа)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396,14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518,43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687,43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103,00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805,43</w:t>
            </w:r>
          </w:p>
        </w:tc>
      </w:tr>
    </w:tbl>
    <w:p w:rsidR="00252902" w:rsidRDefault="00252902" w:rsidP="0054639B">
      <w:pPr>
        <w:spacing w:after="0" w:line="276" w:lineRule="auto"/>
        <w:rPr>
          <w:rFonts w:ascii="Times New Roman" w:eastAsia="Calibri" w:hAnsi="Times New Roman" w:cs="Times New Roman"/>
        </w:rPr>
      </w:pPr>
    </w:p>
    <w:p w:rsidR="00252902" w:rsidRPr="00252902" w:rsidRDefault="00252902" w:rsidP="00546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Вызов специалиста для определения объема работ, час</w:t>
      </w:r>
    </w:p>
    <w:tbl>
      <w:tblPr>
        <w:tblStyle w:val="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276"/>
        <w:gridCol w:w="1418"/>
        <w:gridCol w:w="1842"/>
      </w:tblGrid>
      <w:tr w:rsidR="00252902" w:rsidRPr="004E2F5E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час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ФОТ 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53372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323,66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Доставка инженера ВАЗ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515,7*0,2(часа)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103,14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171,03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695,83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104,37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15,65</w:t>
            </w:r>
          </w:p>
        </w:tc>
      </w:tr>
      <w:tr w:rsidR="00252902" w:rsidRPr="00A71724" w:rsidTr="006B07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815,85</w:t>
            </w:r>
          </w:p>
        </w:tc>
      </w:tr>
    </w:tbl>
    <w:p w:rsidR="00001510" w:rsidRDefault="00001510" w:rsidP="00A7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510" w:rsidRDefault="00001510" w:rsidP="00A7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902" w:rsidRPr="00252902" w:rsidRDefault="00252902" w:rsidP="00A7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proofErr w:type="spellStart"/>
      <w:r w:rsidRPr="00252902">
        <w:rPr>
          <w:rFonts w:ascii="Times New Roman" w:eastAsia="Calibri" w:hAnsi="Times New Roman" w:cs="Times New Roman"/>
          <w:b/>
          <w:sz w:val="28"/>
          <w:szCs w:val="28"/>
        </w:rPr>
        <w:t>электрогазосварщика</w:t>
      </w:r>
      <w:proofErr w:type="spellEnd"/>
      <w:r w:rsidRPr="00252902">
        <w:rPr>
          <w:rFonts w:ascii="Times New Roman" w:eastAsia="Calibri" w:hAnsi="Times New Roman" w:cs="Times New Roman"/>
          <w:b/>
          <w:sz w:val="28"/>
          <w:szCs w:val="28"/>
        </w:rPr>
        <w:t>, час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417"/>
        <w:gridCol w:w="1553"/>
      </w:tblGrid>
      <w:tr w:rsidR="00252902" w:rsidRPr="004E2F5E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ФОТ </w:t>
            </w:r>
            <w:proofErr w:type="spellStart"/>
            <w:r w:rsidRPr="00A7172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23029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139,65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A717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71724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52902" w:rsidRPr="00A71724" w:rsidTr="00A71724">
        <w:trPr>
          <w:trHeight w:val="1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Материальные затраты, в </w:t>
            </w:r>
            <w:proofErr w:type="spellStart"/>
            <w:r w:rsidRPr="00A717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365,80</w:t>
            </w:r>
          </w:p>
        </w:tc>
      </w:tr>
      <w:tr w:rsidR="00252902" w:rsidRPr="00A71724" w:rsidTr="00A71724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Электроэнергия 3кВт/час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25,80</w:t>
            </w:r>
          </w:p>
        </w:tc>
      </w:tr>
      <w:tr w:rsidR="00252902" w:rsidRPr="00A71724" w:rsidTr="00A71724">
        <w:trPr>
          <w:trHeight w:val="1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Круг отрезной 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52902" w:rsidRPr="00A71724" w:rsidTr="00A71724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 xml:space="preserve">Электроды </w:t>
            </w:r>
            <w:proofErr w:type="spellStart"/>
            <w:r w:rsidRPr="00A71724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71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547,45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178,00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725,45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252902" w:rsidRPr="00A71724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A71724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724">
              <w:rPr>
                <w:rFonts w:ascii="Times New Roman" w:hAnsi="Times New Roman"/>
                <w:sz w:val="24"/>
                <w:szCs w:val="24"/>
              </w:rPr>
              <w:t>850,45</w:t>
            </w:r>
          </w:p>
        </w:tc>
      </w:tr>
    </w:tbl>
    <w:p w:rsidR="00252902" w:rsidRPr="00252902" w:rsidRDefault="00252902" w:rsidP="00A71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Формирование и выдача справок, выписок из лицевых счетов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417"/>
        <w:gridCol w:w="1553"/>
      </w:tblGrid>
      <w:tr w:rsidR="00252902" w:rsidRPr="004E2F5E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 xml:space="preserve">ФОТ начальник </w:t>
            </w:r>
            <w:proofErr w:type="spellStart"/>
            <w:r w:rsidRPr="000436AD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0436AD">
              <w:rPr>
                <w:rFonts w:ascii="Times New Roman" w:hAnsi="Times New Roman"/>
                <w:sz w:val="24"/>
                <w:szCs w:val="24"/>
              </w:rPr>
              <w:t>.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26686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164,90 *0,1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16,18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0436A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36AD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Затраты на канц.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26,18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35,18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252902" w:rsidRPr="000436AD" w:rsidTr="00A717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42,18</w:t>
            </w:r>
          </w:p>
        </w:tc>
      </w:tr>
    </w:tbl>
    <w:p w:rsidR="00252902" w:rsidRPr="00252902" w:rsidRDefault="00252902" w:rsidP="00043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902">
        <w:rPr>
          <w:rFonts w:ascii="Times New Roman" w:eastAsia="Calibri" w:hAnsi="Times New Roman" w:cs="Times New Roman"/>
          <w:b/>
          <w:sz w:val="28"/>
          <w:szCs w:val="28"/>
        </w:rPr>
        <w:t>Подготовка и выдача технических условий на подключение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4536"/>
        <w:gridCol w:w="1276"/>
        <w:gridCol w:w="1417"/>
        <w:gridCol w:w="1553"/>
      </w:tblGrid>
      <w:tr w:rsidR="00252902" w:rsidRPr="004E2F5E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№</w:t>
            </w:r>
            <w:r w:rsidRPr="004E2F5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Расчет, мес.</w:t>
            </w:r>
          </w:p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Расчет</w:t>
            </w:r>
            <w:proofErr w:type="gramStart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F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4E2F5E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4E2F5E">
              <w:rPr>
                <w:rFonts w:ascii="Times New Roman" w:hAnsi="Times New Roman"/>
                <w:sz w:val="24"/>
                <w:szCs w:val="24"/>
              </w:rPr>
              <w:t>Сумма, руб./ час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ФОТ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27414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164,90*0,5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83,12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 xml:space="preserve">Отчисления </w:t>
            </w:r>
            <w:proofErr w:type="gramStart"/>
            <w:r w:rsidRPr="000436A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36AD">
              <w:rPr>
                <w:rFonts w:ascii="Times New Roman" w:hAnsi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108,22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532164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32,59%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35,27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532164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143,49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532164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21,52</w:t>
            </w:r>
          </w:p>
        </w:tc>
      </w:tr>
      <w:tr w:rsidR="00252902" w:rsidRPr="000436AD" w:rsidTr="007714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532164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Налог УСН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15,00%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02" w:rsidRPr="000436AD" w:rsidRDefault="00252902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532164" w:rsidRPr="000436AD" w:rsidTr="00C71BD3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4" w:rsidRPr="000436AD" w:rsidRDefault="00532164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0436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4" w:rsidRPr="000436AD" w:rsidRDefault="00532164" w:rsidP="0024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AD">
              <w:rPr>
                <w:rFonts w:ascii="Times New Roman" w:hAnsi="Times New Roman"/>
                <w:sz w:val="24"/>
                <w:szCs w:val="24"/>
              </w:rPr>
              <w:t>168,23</w:t>
            </w:r>
          </w:p>
        </w:tc>
      </w:tr>
      <w:bookmarkEnd w:id="0"/>
    </w:tbl>
    <w:p w:rsidR="00252902" w:rsidRPr="00252902" w:rsidRDefault="00252902" w:rsidP="0024295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902" w:rsidRPr="00252902" w:rsidRDefault="00252902" w:rsidP="00213959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902" w:rsidRPr="00252902" w:rsidRDefault="00252902" w:rsidP="00001510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290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252902" w:rsidRPr="00252902" w:rsidRDefault="00252902" w:rsidP="00001510">
      <w:pPr>
        <w:tabs>
          <w:tab w:val="left" w:pos="-284"/>
        </w:tabs>
        <w:spacing w:after="0" w:line="240" w:lineRule="auto"/>
        <w:ind w:right="-569"/>
        <w:rPr>
          <w:rFonts w:ascii="Times New Roman" w:eastAsia="Calibri" w:hAnsi="Times New Roman" w:cs="Times New Roman"/>
          <w:sz w:val="28"/>
          <w:szCs w:val="28"/>
        </w:rPr>
      </w:pPr>
      <w:r w:rsidRPr="00252902">
        <w:rPr>
          <w:rFonts w:ascii="Times New Roman" w:eastAsia="Calibri" w:hAnsi="Times New Roman" w:cs="Times New Roman"/>
          <w:sz w:val="28"/>
          <w:szCs w:val="28"/>
        </w:rPr>
        <w:t>МУП ЖКХ Нововеличковское                                                              А.В.</w:t>
      </w:r>
      <w:r w:rsidR="00213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2902">
        <w:rPr>
          <w:rFonts w:ascii="Times New Roman" w:eastAsia="Calibri" w:hAnsi="Times New Roman" w:cs="Times New Roman"/>
          <w:sz w:val="28"/>
          <w:szCs w:val="28"/>
        </w:rPr>
        <w:t>Кривоус</w:t>
      </w:r>
      <w:proofErr w:type="spellEnd"/>
    </w:p>
    <w:p w:rsidR="00252902" w:rsidRPr="00252902" w:rsidRDefault="00252902" w:rsidP="00001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63D" w:rsidRDefault="002A563D" w:rsidP="00242954"/>
    <w:sectPr w:rsidR="002A563D" w:rsidSect="00213959">
      <w:headerReference w:type="first" r:id="rId9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2A" w:rsidRDefault="00F1022A" w:rsidP="00AD7540">
      <w:pPr>
        <w:spacing w:after="0" w:line="240" w:lineRule="auto"/>
      </w:pPr>
      <w:r>
        <w:separator/>
      </w:r>
    </w:p>
  </w:endnote>
  <w:endnote w:type="continuationSeparator" w:id="0">
    <w:p w:rsidR="00F1022A" w:rsidRDefault="00F1022A" w:rsidP="00AD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2A" w:rsidRDefault="00F1022A" w:rsidP="00AD7540">
      <w:pPr>
        <w:spacing w:after="0" w:line="240" w:lineRule="auto"/>
      </w:pPr>
      <w:r>
        <w:separator/>
      </w:r>
    </w:p>
  </w:footnote>
  <w:footnote w:type="continuationSeparator" w:id="0">
    <w:p w:rsidR="00F1022A" w:rsidRDefault="00F1022A" w:rsidP="00AD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7B" w:rsidRDefault="007C297B" w:rsidP="00AD754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2"/>
    <w:rsid w:val="00001510"/>
    <w:rsid w:val="00034E4B"/>
    <w:rsid w:val="000436AD"/>
    <w:rsid w:val="000C47A5"/>
    <w:rsid w:val="0016781D"/>
    <w:rsid w:val="001E27A4"/>
    <w:rsid w:val="00213959"/>
    <w:rsid w:val="00242954"/>
    <w:rsid w:val="00252902"/>
    <w:rsid w:val="002A563D"/>
    <w:rsid w:val="002D3BB4"/>
    <w:rsid w:val="00330358"/>
    <w:rsid w:val="00332F0A"/>
    <w:rsid w:val="003D763D"/>
    <w:rsid w:val="004E2F5E"/>
    <w:rsid w:val="004F634E"/>
    <w:rsid w:val="00532164"/>
    <w:rsid w:val="00541AA8"/>
    <w:rsid w:val="0054639B"/>
    <w:rsid w:val="005E502E"/>
    <w:rsid w:val="00633AA8"/>
    <w:rsid w:val="006B07AF"/>
    <w:rsid w:val="006B78DD"/>
    <w:rsid w:val="006E76E6"/>
    <w:rsid w:val="00752C0C"/>
    <w:rsid w:val="0077145D"/>
    <w:rsid w:val="007C297B"/>
    <w:rsid w:val="008906E1"/>
    <w:rsid w:val="008F1E1F"/>
    <w:rsid w:val="00960897"/>
    <w:rsid w:val="00A05FB1"/>
    <w:rsid w:val="00A71724"/>
    <w:rsid w:val="00AD7540"/>
    <w:rsid w:val="00B77869"/>
    <w:rsid w:val="00BC3C2D"/>
    <w:rsid w:val="00BE6F16"/>
    <w:rsid w:val="00C12223"/>
    <w:rsid w:val="00C52F1C"/>
    <w:rsid w:val="00C953E8"/>
    <w:rsid w:val="00D428A9"/>
    <w:rsid w:val="00F1022A"/>
    <w:rsid w:val="00F53420"/>
    <w:rsid w:val="00F95926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29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2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5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D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40"/>
  </w:style>
  <w:style w:type="table" w:customStyle="1" w:styleId="TableGrid1">
    <w:name w:val="Table Grid1"/>
    <w:basedOn w:val="a1"/>
    <w:next w:val="a5"/>
    <w:uiPriority w:val="59"/>
    <w:rsid w:val="00960897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290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2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5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D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540"/>
  </w:style>
  <w:style w:type="table" w:customStyle="1" w:styleId="TableGrid1">
    <w:name w:val="Table Grid1"/>
    <w:basedOn w:val="a1"/>
    <w:next w:val="a5"/>
    <w:uiPriority w:val="59"/>
    <w:rsid w:val="00960897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CE7-5E80-4F44-819E-A84C189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Volkova</cp:lastModifiedBy>
  <cp:revision>22</cp:revision>
  <cp:lastPrinted>2020-09-22T07:15:00Z</cp:lastPrinted>
  <dcterms:created xsi:type="dcterms:W3CDTF">2020-09-15T08:22:00Z</dcterms:created>
  <dcterms:modified xsi:type="dcterms:W3CDTF">2020-10-01T08:05:00Z</dcterms:modified>
</cp:coreProperties>
</file>